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B1B74" w14:textId="77777777" w:rsidR="00405F4F" w:rsidRDefault="0031638A">
      <w:pPr>
        <w:jc w:val="center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Kean University Department Chair Feedback Form for Lecturers</w:t>
      </w:r>
    </w:p>
    <w:p w14:paraId="418640CE" w14:textId="5E4824D4" w:rsidR="0087184B" w:rsidRDefault="0031638A" w:rsidP="0087184B">
      <w:pPr>
        <w:jc w:val="center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Academic Year</w:t>
      </w:r>
      <w:proofErr w:type="gramStart"/>
      <w:r>
        <w:rPr>
          <w:rFonts w:ascii="Helvetica Neue" w:eastAsia="Helvetica Neue" w:hAnsi="Helvetica Neue" w:cs="Helvetica Neue"/>
          <w:sz w:val="24"/>
          <w:szCs w:val="24"/>
        </w:rPr>
        <w:t>:  202</w:t>
      </w:r>
      <w:r w:rsidR="00AF23F6">
        <w:rPr>
          <w:rFonts w:ascii="Helvetica Neue" w:eastAsia="Helvetica Neue" w:hAnsi="Helvetica Neue" w:cs="Helvetica Neue"/>
          <w:sz w:val="24"/>
          <w:szCs w:val="24"/>
        </w:rPr>
        <w:t>5</w:t>
      </w:r>
      <w:proofErr w:type="gramEnd"/>
      <w:r>
        <w:rPr>
          <w:rFonts w:ascii="Helvetica Neue" w:eastAsia="Helvetica Neue" w:hAnsi="Helvetica Neue" w:cs="Helvetica Neue"/>
          <w:sz w:val="24"/>
          <w:szCs w:val="24"/>
        </w:rPr>
        <w:t>-202</w:t>
      </w:r>
      <w:r w:rsidR="00AF23F6">
        <w:rPr>
          <w:rFonts w:ascii="Helvetica Neue" w:eastAsia="Helvetica Neue" w:hAnsi="Helvetica Neue" w:cs="Helvetica Neue"/>
          <w:sz w:val="24"/>
          <w:szCs w:val="24"/>
        </w:rPr>
        <w:t>6</w:t>
      </w:r>
    </w:p>
    <w:p w14:paraId="26BDEB54" w14:textId="77777777" w:rsidR="0087184B" w:rsidRDefault="0087184B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19A6C572" w14:textId="45960155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Faculty Member Name:</w:t>
      </w:r>
      <w:r w:rsidR="00E737F0">
        <w:rPr>
          <w:rFonts w:ascii="Helvetica Neue" w:eastAsia="Helvetica Neue" w:hAnsi="Helvetica Neue" w:cs="Helvetica Neue"/>
          <w:b/>
          <w:sz w:val="24"/>
          <w:szCs w:val="24"/>
        </w:rPr>
        <w:t xml:space="preserve"> </w:t>
      </w:r>
      <w:sdt>
        <w:sdtPr>
          <w:rPr>
            <w:rFonts w:ascii="Helvetica Neue" w:eastAsia="Helvetica Neue" w:hAnsi="Helvetica Neue" w:cs="Helvetica Neue"/>
            <w:b/>
            <w:sz w:val="24"/>
            <w:szCs w:val="24"/>
          </w:rPr>
          <w:id w:val="-1782484811"/>
          <w:placeholder>
            <w:docPart w:val="DefaultPlaceholder_-1854013440"/>
          </w:placeholder>
          <w:showingPlcHdr/>
        </w:sdtPr>
        <w:sdtContent>
          <w:r w:rsidR="00E737F0" w:rsidRPr="00642D66">
            <w:rPr>
              <w:rStyle w:val="PlaceholderText"/>
            </w:rPr>
            <w:t>Click or tap here to enter text.</w:t>
          </w:r>
        </w:sdtContent>
      </w:sdt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405F4F" w14:paraId="174C4C23" w14:textId="77777777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771D" w14:textId="130FF08D" w:rsidR="00405F4F" w:rsidRDefault="00316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Department:</w:t>
            </w:r>
            <w:r w:rsidR="00E737F0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 Neue" w:eastAsia="Helvetica Neue" w:hAnsi="Helvetica Neue" w:cs="Helvetica Neue"/>
                  <w:sz w:val="24"/>
                  <w:szCs w:val="24"/>
                </w:rPr>
                <w:id w:val="-1788575856"/>
                <w:placeholder>
                  <w:docPart w:val="DefaultPlaceholder_-1854013440"/>
                </w:placeholder>
                <w:showingPlcHdr/>
              </w:sdtPr>
              <w:sdtContent>
                <w:r w:rsidR="00E737F0" w:rsidRPr="00642D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35F11" w14:textId="1CC39F25" w:rsidR="00405F4F" w:rsidRDefault="00316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College:</w:t>
            </w:r>
            <w:r w:rsidR="00E737F0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 Neue" w:eastAsia="Helvetica Neue" w:hAnsi="Helvetica Neue" w:cs="Helvetica Neue"/>
                  <w:sz w:val="24"/>
                  <w:szCs w:val="24"/>
                </w:rPr>
                <w:id w:val="1886992248"/>
                <w:placeholder>
                  <w:docPart w:val="DefaultPlaceholder_-1854013440"/>
                </w:placeholder>
                <w:showingPlcHdr/>
              </w:sdtPr>
              <w:sdtContent>
                <w:r w:rsidR="00E737F0" w:rsidRPr="00642D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2C640" w14:textId="5156A62C" w:rsidR="00405F4F" w:rsidRDefault="00316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sz w:val="24"/>
                <w:szCs w:val="24"/>
              </w:rPr>
            </w:pPr>
            <w:r>
              <w:rPr>
                <w:rFonts w:ascii="Helvetica Neue" w:eastAsia="Helvetica Neue" w:hAnsi="Helvetica Neue" w:cs="Helvetica Neue"/>
                <w:sz w:val="24"/>
                <w:szCs w:val="24"/>
              </w:rPr>
              <w:t>Date:</w:t>
            </w:r>
            <w:r w:rsidR="00E737F0">
              <w:rPr>
                <w:rFonts w:ascii="Helvetica Neue" w:eastAsia="Helvetica Neue" w:hAnsi="Helvetica Neue" w:cs="Helvetica Neue"/>
                <w:sz w:val="24"/>
                <w:szCs w:val="24"/>
              </w:rPr>
              <w:t xml:space="preserve"> </w:t>
            </w:r>
            <w:sdt>
              <w:sdtPr>
                <w:rPr>
                  <w:rFonts w:ascii="Helvetica Neue" w:eastAsia="Helvetica Neue" w:hAnsi="Helvetica Neue" w:cs="Helvetica Neue"/>
                  <w:sz w:val="24"/>
                  <w:szCs w:val="24"/>
                </w:rPr>
                <w:id w:val="-1893104972"/>
                <w:placeholder>
                  <w:docPart w:val="DefaultPlaceholder_-1854013440"/>
                </w:placeholder>
                <w:showingPlcHdr/>
              </w:sdtPr>
              <w:sdtContent>
                <w:r w:rsidR="00E737F0" w:rsidRPr="00642D6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51187BF" w14:textId="77777777" w:rsidR="00405F4F" w:rsidRDefault="00405F4F">
      <w:pPr>
        <w:rPr>
          <w:rFonts w:ascii="Helvetica Neue" w:eastAsia="Helvetica Neue" w:hAnsi="Helvetica Neue" w:cs="Helvetica Neue"/>
          <w:sz w:val="24"/>
          <w:szCs w:val="24"/>
        </w:rPr>
      </w:pPr>
    </w:p>
    <w:p w14:paraId="6C918A98" w14:textId="77777777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A</w:t>
      </w:r>
      <w:r>
        <w:rPr>
          <w:rFonts w:ascii="Helvetica Neue" w:eastAsia="Helvetica Neue" w:hAnsi="Helvetica Neue" w:cs="Helvetica Neue"/>
          <w:sz w:val="24"/>
          <w:szCs w:val="24"/>
        </w:rPr>
        <w:t xml:space="preserve">.  </w:t>
      </w:r>
      <w:r>
        <w:rPr>
          <w:rFonts w:ascii="Helvetica Neue" w:eastAsia="Helvetica Neue" w:hAnsi="Helvetica Neue" w:cs="Helvetica Neue"/>
          <w:b/>
          <w:sz w:val="24"/>
          <w:szCs w:val="24"/>
        </w:rPr>
        <w:t>Teaching and Related Activities</w:t>
      </w: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640"/>
        <w:gridCol w:w="1560"/>
        <w:gridCol w:w="1560"/>
        <w:gridCol w:w="1560"/>
        <w:gridCol w:w="1560"/>
      </w:tblGrid>
      <w:tr w:rsidR="00405F4F" w14:paraId="338F036D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ECBC0" w14:textId="77777777" w:rsidR="00405F4F" w:rsidRDefault="00405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B5931" w14:textId="77777777" w:rsidR="00405F4F" w:rsidRDefault="00405F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9A1D6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Exceeds Expectations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2844F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Meets Expectations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A7E06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Needs Improvement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9647" w14:textId="77777777" w:rsidR="00405F4F" w:rsidRDefault="003163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Not Applicable</w:t>
            </w:r>
          </w:p>
        </w:tc>
      </w:tr>
      <w:tr w:rsidR="00405F4F" w14:paraId="7E571047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33A14" w14:textId="77777777" w:rsidR="00405F4F" w:rsidRDefault="0031638A" w:rsidP="00E7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BDB3" w14:textId="77777777" w:rsidR="00405F4F" w:rsidRDefault="0031638A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Teaching </w:t>
            </w:r>
          </w:p>
          <w:p w14:paraId="62154ADA" w14:textId="6B3372A4" w:rsidR="00405F4F" w:rsidRDefault="0031638A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(Student Evaluation</w:t>
            </w:r>
            <w:r w:rsidR="00E37BF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s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687403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E56A54" w14:textId="2051C6EE" w:rsidR="00405F4F" w:rsidRPr="00E737F0" w:rsidRDefault="00EC5699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36"/>
                    <w:szCs w:val="3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608344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2D1041" w14:textId="2B2ADA57" w:rsidR="00405F4F" w:rsidRP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36"/>
                    <w:szCs w:val="3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56307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D54B21" w14:textId="01E887FE" w:rsidR="00405F4F" w:rsidRP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36"/>
                    <w:szCs w:val="3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527107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B00FB2" w14:textId="1E2BC184" w:rsidR="00405F4F" w:rsidRP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36"/>
                    <w:szCs w:val="3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1EF71914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8744B" w14:textId="77777777" w:rsidR="00E737F0" w:rsidRDefault="00E737F0" w:rsidP="00E7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24EDD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Teaching </w:t>
            </w:r>
          </w:p>
          <w:p w14:paraId="4B086A99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(Peer Observation)  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23748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CEE4228" w14:textId="28423F96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14011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6CB273" w14:textId="346A40FB" w:rsidR="00E737F0" w:rsidRDefault="00EC5699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25202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06CF48" w14:textId="3B076863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99509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44AA70A" w14:textId="263C78A1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340686ED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9E411" w14:textId="77777777" w:rsidR="00E737F0" w:rsidRDefault="00E737F0" w:rsidP="00E7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F24D0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Curriculum Innovation</w:t>
            </w:r>
          </w:p>
          <w:p w14:paraId="533401B9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(Course Development)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202239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D32FEF6" w14:textId="4DA2937D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473362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86BD44B" w14:textId="7100F0DB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732998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BBC3289" w14:textId="4C250894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469356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DEBA42F" w14:textId="43C6FBE5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4DF0BC30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027E" w14:textId="77777777" w:rsidR="00E737F0" w:rsidRDefault="00E737F0" w:rsidP="00E7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39827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Student Advisement </w:t>
            </w:r>
          </w:p>
          <w:p w14:paraId="7260FE16" w14:textId="71D68FE8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(Use of Navigate</w:t>
            </w:r>
            <w:r w:rsidR="00AF23F6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360</w:t>
            </w: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)    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61109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007DBE" w14:textId="229DA699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189403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3E49D4B" w14:textId="150CF4C1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848083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7313B9" w14:textId="2D165A4B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62805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C87301" w14:textId="4D92C257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2A47F7D9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05A93" w14:textId="77777777" w:rsidR="00E737F0" w:rsidRDefault="00E737F0" w:rsidP="00E7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5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F8AC7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Technology in Teaching </w:t>
            </w:r>
          </w:p>
          <w:p w14:paraId="328BB1CF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(Use of Canvas)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49503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43130E9" w14:textId="0BD335CD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88441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E2E24E6" w14:textId="40C3B2F1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47528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B4A659F" w14:textId="2EB4AD9B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289666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02944F9" w14:textId="6474D5EB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4D53144A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C0F2F" w14:textId="6BBE7B3B" w:rsidR="00E737F0" w:rsidRDefault="00E737F0" w:rsidP="00E737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6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3F43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Clinical/Field-Based Instruction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60777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8AC839" w14:textId="5179DD3F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692535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303F92" w14:textId="4B299347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2065837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03B076" w14:textId="1503D905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83702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195726A" w14:textId="4FA96091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0FE8B956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E352D" w14:textId="2D115BC3" w:rsidR="00E737F0" w:rsidRDefault="00E737F0" w:rsidP="00E737F0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7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5FEF8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Other (specify): </w:t>
            </w:r>
          </w:p>
          <w:sdt>
            <w:sdt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id w:val="402418136"/>
              <w:placeholder>
                <w:docPart w:val="DefaultPlaceholder_-1854013440"/>
              </w:placeholder>
              <w:showingPlcHdr/>
            </w:sdtPr>
            <w:sdtContent>
              <w:p w14:paraId="788AAE1A" w14:textId="23B68093" w:rsidR="00E737F0" w:rsidRDefault="00E737F0" w:rsidP="00E737F0">
                <w:pPr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642D6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04205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B460278" w14:textId="37D2BFB4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22634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D9AC81" w14:textId="2B1140A5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37463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4BBB4E6" w14:textId="4FE9D521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33050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0177B7A" w14:textId="58A22F00" w:rsidR="00E737F0" w:rsidRDefault="00E737F0" w:rsidP="00E737F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</w:tbl>
    <w:p w14:paraId="6E1ACCB1" w14:textId="77777777" w:rsidR="00405F4F" w:rsidRDefault="00405F4F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a1"/>
        <w:tblpPr w:leftFromText="180" w:rightFromText="180" w:topFromText="180" w:bottomFromText="180" w:vertAnchor="text" w:tblpX="-30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1545"/>
        <w:gridCol w:w="1575"/>
        <w:gridCol w:w="1545"/>
      </w:tblGrid>
      <w:tr w:rsidR="00405F4F" w14:paraId="59536455" w14:textId="77777777">
        <w:trPr>
          <w:trHeight w:val="440"/>
        </w:trPr>
        <w:tc>
          <w:tcPr>
            <w:tcW w:w="4875" w:type="dxa"/>
          </w:tcPr>
          <w:p w14:paraId="152B81D6" w14:textId="77777777" w:rsidR="00405F4F" w:rsidRDefault="00405F4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4120B8FF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Exceeds Expectations</w:t>
            </w:r>
          </w:p>
        </w:tc>
        <w:tc>
          <w:tcPr>
            <w:tcW w:w="1575" w:type="dxa"/>
          </w:tcPr>
          <w:p w14:paraId="1F65E8B4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Meets Expectations</w:t>
            </w:r>
          </w:p>
        </w:tc>
        <w:tc>
          <w:tcPr>
            <w:tcW w:w="1545" w:type="dxa"/>
          </w:tcPr>
          <w:p w14:paraId="239D019B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Needs Improvement</w:t>
            </w:r>
          </w:p>
        </w:tc>
      </w:tr>
      <w:tr w:rsidR="00E737F0" w14:paraId="11623B07" w14:textId="77777777" w:rsidTr="00E737F0">
        <w:trPr>
          <w:trHeight w:val="687"/>
        </w:trPr>
        <w:tc>
          <w:tcPr>
            <w:tcW w:w="4875" w:type="dxa"/>
          </w:tcPr>
          <w:p w14:paraId="6F3D0697" w14:textId="5F5705C9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Overall Evaluation of Teaching </w:t>
            </w:r>
          </w:p>
          <w:p w14:paraId="1332B669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and Related Activities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356926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</w:tcPr>
              <w:p w14:paraId="1B8C8ED2" w14:textId="47D0B7FD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18556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7A4FDC5C" w14:textId="2D2F5142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503502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</w:tcPr>
              <w:p w14:paraId="64C5BFF6" w14:textId="0B4D1D7B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405F4F" w14:paraId="2C386D99" w14:textId="77777777">
        <w:trPr>
          <w:trHeight w:val="930"/>
        </w:trPr>
        <w:tc>
          <w:tcPr>
            <w:tcW w:w="9540" w:type="dxa"/>
            <w:gridSpan w:val="4"/>
          </w:tcPr>
          <w:p w14:paraId="50525A77" w14:textId="77777777" w:rsidR="00405F4F" w:rsidRDefault="0031638A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Comments:</w:t>
            </w:r>
          </w:p>
          <w:sdt>
            <w:sdt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id w:val="1374267724"/>
              <w:placeholder>
                <w:docPart w:val="DefaultPlaceholder_-1854013440"/>
              </w:placeholder>
              <w:showingPlcHdr/>
            </w:sdtPr>
            <w:sdtContent>
              <w:p w14:paraId="007F3C49" w14:textId="0C3493F6" w:rsidR="00E737F0" w:rsidRDefault="00E737F0">
                <w:pPr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642D6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A478E16" w14:textId="0D75B643" w:rsidR="00405F4F" w:rsidRDefault="00405F4F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2622D93E" w14:textId="643D1B16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  <w:u w:val="single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B.  </w:t>
      </w:r>
      <w:r w:rsidR="0087184B">
        <w:rPr>
          <w:rFonts w:ascii="Helvetica Neue" w:eastAsia="Helvetica Neue" w:hAnsi="Helvetica Neue" w:cs="Helvetica Neue"/>
          <w:b/>
          <w:sz w:val="24"/>
          <w:szCs w:val="24"/>
        </w:rPr>
        <w:t>Non-Teaching Responsibilities and Service to the University &amp; Community</w:t>
      </w:r>
    </w:p>
    <w:p w14:paraId="21F4E954" w14:textId="77777777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          </w:t>
      </w: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640"/>
        <w:gridCol w:w="1560"/>
        <w:gridCol w:w="1560"/>
        <w:gridCol w:w="1560"/>
        <w:gridCol w:w="1560"/>
      </w:tblGrid>
      <w:tr w:rsidR="00405F4F" w14:paraId="1061C77E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81222" w14:textId="77777777" w:rsidR="00405F4F" w:rsidRDefault="00405F4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C7B4C" w14:textId="77777777" w:rsidR="00405F4F" w:rsidRDefault="00405F4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2B707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Exceeds Expectations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445A8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Meets Expectations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2E20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Needs Improvement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35146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Not Applicable</w:t>
            </w:r>
          </w:p>
        </w:tc>
      </w:tr>
      <w:tr w:rsidR="00E737F0" w14:paraId="28A89DC3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EF72E" w14:textId="77777777" w:rsidR="00E737F0" w:rsidRDefault="00E737F0" w:rsidP="00E737F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1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D6159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Administrative Assignment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1093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1C71AB" w14:textId="736116A5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35457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417AE6" w14:textId="6B710CC1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58545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1491DC" w14:textId="6B034252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774697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52C89A0" w14:textId="77142784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05642DC0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90520" w14:textId="77777777" w:rsidR="00E737F0" w:rsidRDefault="00E737F0" w:rsidP="00E737F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2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67ACF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Committee Work at Department/College Level 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929641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A23D67" w14:textId="5B3CEA2A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09836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1A68F8" w14:textId="4AF026CC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91133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39AFB0" w14:textId="7A0D3C45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786157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15B241" w14:textId="68CE0CF0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40023F5D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BD2D3" w14:textId="77777777" w:rsidR="00E737F0" w:rsidRDefault="00E737F0" w:rsidP="00E737F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3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CBB5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Community/</w:t>
            </w:r>
          </w:p>
          <w:p w14:paraId="437ABDB0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University-Wide Service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6586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6CBE818" w14:textId="43D3465A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876605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793D4C8" w14:textId="1B3ECB81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99892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56E45C" w14:textId="5311E16A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318032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9835FE1" w14:textId="70017945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E737F0" w14:paraId="0FCECCE3" w14:textId="77777777">
        <w:tc>
          <w:tcPr>
            <w:tcW w:w="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7DE8" w14:textId="1B3F3B3D" w:rsidR="00E737F0" w:rsidRDefault="00CA1FB9" w:rsidP="00E737F0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D62D8" w14:textId="77777777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 Other (specify): </w:t>
            </w:r>
          </w:p>
          <w:sdt>
            <w:sdt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id w:val="707535412"/>
              <w:placeholder>
                <w:docPart w:val="DefaultPlaceholder_-1854013440"/>
              </w:placeholder>
              <w:showingPlcHdr/>
            </w:sdtPr>
            <w:sdtContent>
              <w:p w14:paraId="1CB12000" w14:textId="33A4A0D3" w:rsidR="00E737F0" w:rsidRDefault="00E737F0" w:rsidP="00E737F0">
                <w:pPr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642D6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78361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255712" w14:textId="723AB5B1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48218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8A3AC8" w14:textId="51594927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2091682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AFE046A" w14:textId="69582EC3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271715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DFC36CB" w14:textId="7706E79F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</w:tbl>
    <w:p w14:paraId="0B96CA5A" w14:textId="77777777" w:rsidR="00405F4F" w:rsidRDefault="00405F4F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tbl>
      <w:tblPr>
        <w:tblStyle w:val="a3"/>
        <w:tblpPr w:leftFromText="180" w:rightFromText="180" w:topFromText="180" w:bottomFromText="180" w:vertAnchor="text"/>
        <w:tblW w:w="95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1545"/>
        <w:gridCol w:w="1575"/>
        <w:gridCol w:w="1545"/>
      </w:tblGrid>
      <w:tr w:rsidR="00405F4F" w14:paraId="674FB317" w14:textId="77777777">
        <w:trPr>
          <w:trHeight w:val="440"/>
        </w:trPr>
        <w:tc>
          <w:tcPr>
            <w:tcW w:w="4875" w:type="dxa"/>
          </w:tcPr>
          <w:p w14:paraId="32DDA6C7" w14:textId="77777777" w:rsidR="00405F4F" w:rsidRDefault="00405F4F">
            <w:pPr>
              <w:widowControl w:val="0"/>
              <w:spacing w:line="240" w:lineRule="auto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</w:p>
        </w:tc>
        <w:tc>
          <w:tcPr>
            <w:tcW w:w="1545" w:type="dxa"/>
          </w:tcPr>
          <w:p w14:paraId="7C53F017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Exceeds Expectations</w:t>
            </w:r>
          </w:p>
        </w:tc>
        <w:tc>
          <w:tcPr>
            <w:tcW w:w="1575" w:type="dxa"/>
          </w:tcPr>
          <w:p w14:paraId="3B2E8D5B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Meets Expectations</w:t>
            </w:r>
          </w:p>
        </w:tc>
        <w:tc>
          <w:tcPr>
            <w:tcW w:w="1545" w:type="dxa"/>
          </w:tcPr>
          <w:p w14:paraId="03F19E39" w14:textId="77777777" w:rsidR="00405F4F" w:rsidRDefault="0031638A">
            <w:pPr>
              <w:widowControl w:val="0"/>
              <w:spacing w:line="240" w:lineRule="auto"/>
              <w:jc w:val="center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Needs Improvement</w:t>
            </w:r>
          </w:p>
        </w:tc>
      </w:tr>
      <w:tr w:rsidR="00E737F0" w14:paraId="4D197AE6" w14:textId="77777777" w:rsidTr="00E737F0">
        <w:trPr>
          <w:trHeight w:val="777"/>
        </w:trPr>
        <w:tc>
          <w:tcPr>
            <w:tcW w:w="4875" w:type="dxa"/>
          </w:tcPr>
          <w:p w14:paraId="77967702" w14:textId="21A518BC" w:rsidR="00E737F0" w:rsidRDefault="00E737F0" w:rsidP="00E737F0">
            <w:pPr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 xml:space="preserve">Overall Evaluation of </w:t>
            </w:r>
            <w:r w:rsidR="0087184B"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Non-Teaching Responsibilities and Service</w:t>
            </w:r>
          </w:p>
        </w:tc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228182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</w:tcPr>
              <w:p w14:paraId="62607904" w14:textId="0683C14E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-129212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75" w:type="dxa"/>
              </w:tcPr>
              <w:p w14:paraId="2A0F80DF" w14:textId="18893CC7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E737F0"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  <w:sdt>
          <w:sdtPr>
            <w:rPr>
              <w:rFonts w:ascii="Helvetica Neue" w:eastAsia="Helvetica Neue" w:hAnsi="Helvetica Neue" w:cs="Helvetica Neue"/>
              <w:b/>
              <w:sz w:val="36"/>
              <w:szCs w:val="30"/>
            </w:rPr>
            <w:id w:val="158734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dxa"/>
              </w:tcPr>
              <w:p w14:paraId="2FCFAC80" w14:textId="63ED6074" w:rsidR="00E737F0" w:rsidRDefault="00E737F0" w:rsidP="00E737F0">
                <w:pPr>
                  <w:widowControl w:val="0"/>
                  <w:spacing w:line="240" w:lineRule="auto"/>
                  <w:jc w:val="center"/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Helvetica Neue" w:hint="eastAsia"/>
                    <w:b/>
                    <w:sz w:val="36"/>
                    <w:szCs w:val="30"/>
                  </w:rPr>
                  <w:t>☐</w:t>
                </w:r>
              </w:p>
            </w:tc>
          </w:sdtContent>
        </w:sdt>
      </w:tr>
      <w:tr w:rsidR="00405F4F" w14:paraId="5ED291F5" w14:textId="77777777">
        <w:trPr>
          <w:trHeight w:val="1285"/>
        </w:trPr>
        <w:tc>
          <w:tcPr>
            <w:tcW w:w="9540" w:type="dxa"/>
            <w:gridSpan w:val="4"/>
          </w:tcPr>
          <w:p w14:paraId="6E75C52D" w14:textId="77777777" w:rsidR="00405F4F" w:rsidRDefault="0031638A">
            <w:p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Comments:</w:t>
            </w:r>
          </w:p>
          <w:sdt>
            <w:sdtP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id w:val="-917479132"/>
              <w:placeholder>
                <w:docPart w:val="DefaultPlaceholder_-1854013440"/>
              </w:placeholder>
              <w:showingPlcHdr/>
            </w:sdtPr>
            <w:sdtContent>
              <w:p w14:paraId="658C9F92" w14:textId="02F2FD31" w:rsidR="00E737F0" w:rsidRDefault="00E737F0">
                <w:pPr>
                  <w:rPr>
                    <w:rFonts w:ascii="Helvetica Neue" w:eastAsia="Helvetica Neue" w:hAnsi="Helvetica Neue" w:cs="Helvetica Neue"/>
                    <w:b/>
                    <w:sz w:val="20"/>
                    <w:szCs w:val="20"/>
                  </w:rPr>
                </w:pPr>
                <w:r w:rsidRPr="00642D66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F364FC0" w14:textId="77777777" w:rsidR="00405F4F" w:rsidRDefault="00405F4F">
      <w:pPr>
        <w:rPr>
          <w:rFonts w:ascii="Helvetica Neue" w:eastAsia="Helvetica Neue" w:hAnsi="Helvetica Neue" w:cs="Helvetica Neue"/>
          <w:b/>
          <w:sz w:val="24"/>
          <w:szCs w:val="24"/>
        </w:rPr>
      </w:pPr>
    </w:p>
    <w:p w14:paraId="719E5A3B" w14:textId="77777777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>OVERALL FEEDBACK</w:t>
      </w:r>
    </w:p>
    <w:p w14:paraId="62F86F56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6FD41147" w14:textId="77777777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Strengths and Accomplishments Noted: </w:t>
      </w:r>
    </w:p>
    <w:p w14:paraId="35A7C53C" w14:textId="77777777" w:rsidR="00405F4F" w:rsidRDefault="00405F4F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0464CC4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Comments:</w:t>
      </w:r>
    </w:p>
    <w:sdt>
      <w:sdtPr>
        <w:rPr>
          <w:rFonts w:ascii="Helvetica Neue" w:eastAsia="Helvetica Neue" w:hAnsi="Helvetica Neue" w:cs="Helvetica Neue"/>
          <w:sz w:val="24"/>
          <w:szCs w:val="24"/>
        </w:rPr>
        <w:id w:val="-1137100994"/>
        <w:placeholder>
          <w:docPart w:val="DefaultPlaceholder_-1854013440"/>
        </w:placeholder>
        <w:showingPlcHdr/>
        <w:text/>
      </w:sdtPr>
      <w:sdtContent>
        <w:p w14:paraId="64A70D0D" w14:textId="4CC7522E" w:rsidR="00E737F0" w:rsidRDefault="00E737F0">
          <w:pPr>
            <w:rPr>
              <w:rFonts w:ascii="Helvetica Neue" w:eastAsia="Helvetica Neue" w:hAnsi="Helvetica Neue" w:cs="Helvetica Neue"/>
              <w:sz w:val="24"/>
              <w:szCs w:val="24"/>
            </w:rPr>
          </w:pPr>
          <w:r w:rsidRPr="00642D66">
            <w:rPr>
              <w:rStyle w:val="PlaceholderText"/>
            </w:rPr>
            <w:t>Click or tap here to enter text.</w:t>
          </w:r>
        </w:p>
      </w:sdtContent>
    </w:sdt>
    <w:p w14:paraId="23FBB6FF" w14:textId="77777777" w:rsidR="00405F4F" w:rsidRDefault="00405F4F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AA82C88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70C121BD" w14:textId="77777777" w:rsidR="00405F4F" w:rsidRDefault="0031638A">
      <w:pPr>
        <w:rPr>
          <w:rFonts w:ascii="Helvetica Neue" w:eastAsia="Helvetica Neue" w:hAnsi="Helvetica Neue" w:cs="Helvetica Neue"/>
          <w:b/>
          <w:sz w:val="24"/>
          <w:szCs w:val="24"/>
        </w:rPr>
      </w:pPr>
      <w:r>
        <w:rPr>
          <w:rFonts w:ascii="Helvetica Neue" w:eastAsia="Helvetica Neue" w:hAnsi="Helvetica Neue" w:cs="Helvetica Neue"/>
          <w:b/>
          <w:sz w:val="24"/>
          <w:szCs w:val="24"/>
        </w:rPr>
        <w:t xml:space="preserve">Suggestions for Continued Growth: </w:t>
      </w:r>
    </w:p>
    <w:p w14:paraId="3C3842AD" w14:textId="77777777" w:rsidR="00405F4F" w:rsidRDefault="00405F4F">
      <w:pPr>
        <w:rPr>
          <w:rFonts w:ascii="Helvetica Neue" w:eastAsia="Helvetica Neue" w:hAnsi="Helvetica Neue" w:cs="Helvetica Neue"/>
          <w:sz w:val="24"/>
          <w:szCs w:val="24"/>
        </w:rPr>
      </w:pPr>
    </w:p>
    <w:p w14:paraId="5562B9CB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Comments:</w:t>
      </w:r>
    </w:p>
    <w:sdt>
      <w:sdtPr>
        <w:rPr>
          <w:rFonts w:ascii="Helvetica Neue" w:eastAsia="Helvetica Neue" w:hAnsi="Helvetica Neue" w:cs="Helvetica Neue"/>
          <w:sz w:val="24"/>
          <w:szCs w:val="24"/>
        </w:rPr>
        <w:id w:val="570228158"/>
        <w:placeholder>
          <w:docPart w:val="DefaultPlaceholder_-1854013440"/>
        </w:placeholder>
        <w:showingPlcHdr/>
        <w:text/>
      </w:sdtPr>
      <w:sdtContent>
        <w:p w14:paraId="7D0FC074" w14:textId="5F9847C7" w:rsidR="00E737F0" w:rsidRDefault="00E737F0">
          <w:pPr>
            <w:rPr>
              <w:rFonts w:ascii="Helvetica Neue" w:eastAsia="Helvetica Neue" w:hAnsi="Helvetica Neue" w:cs="Helvetica Neue"/>
              <w:sz w:val="24"/>
              <w:szCs w:val="24"/>
            </w:rPr>
          </w:pPr>
          <w:r w:rsidRPr="00642D66">
            <w:rPr>
              <w:rStyle w:val="PlaceholderText"/>
            </w:rPr>
            <w:t>Click or tap here to enter text.</w:t>
          </w:r>
        </w:p>
      </w:sdtContent>
    </w:sdt>
    <w:p w14:paraId="477E7D82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5AA1B91E" w14:textId="77777777" w:rsidR="00405F4F" w:rsidRDefault="00405F4F">
      <w:pPr>
        <w:rPr>
          <w:rFonts w:ascii="Helvetica Neue" w:eastAsia="Helvetica Neue" w:hAnsi="Helvetica Neue" w:cs="Helvetica Neue"/>
          <w:sz w:val="24"/>
          <w:szCs w:val="24"/>
        </w:rPr>
      </w:pPr>
    </w:p>
    <w:p w14:paraId="0947AC63" w14:textId="77777777" w:rsidR="00405F4F" w:rsidRDefault="00405F4F">
      <w:pPr>
        <w:rPr>
          <w:rFonts w:ascii="Helvetica Neue" w:eastAsia="Helvetica Neue" w:hAnsi="Helvetica Neue" w:cs="Helvetica Neue"/>
          <w:sz w:val="24"/>
          <w:szCs w:val="24"/>
        </w:rPr>
      </w:pPr>
    </w:p>
    <w:p w14:paraId="1DAD0871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ab/>
      </w:r>
    </w:p>
    <w:p w14:paraId="12298C8D" w14:textId="4505D46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Signature of Department Chair:   </w:t>
      </w:r>
      <w:sdt>
        <w:sdtPr>
          <w:rPr>
            <w:rFonts w:ascii="Helvetica Neue" w:eastAsia="Helvetica Neue" w:hAnsi="Helvetica Neue" w:cs="Helvetica Neue"/>
            <w:sz w:val="24"/>
            <w:szCs w:val="24"/>
          </w:rPr>
          <w:id w:val="-552456388"/>
          <w:placeholder>
            <w:docPart w:val="DefaultPlaceholder_-1854013440"/>
          </w:placeholder>
          <w:showingPlcHdr/>
        </w:sdtPr>
        <w:sdtContent>
          <w:r w:rsidR="00E737F0" w:rsidRPr="00642D66">
            <w:rPr>
              <w:rStyle w:val="PlaceholderText"/>
            </w:rPr>
            <w:t>Click or tap here to enter text.</w:t>
          </w:r>
        </w:sdtContent>
      </w:sdt>
      <w:r>
        <w:rPr>
          <w:rFonts w:ascii="Helvetica Neue" w:eastAsia="Helvetica Neue" w:hAnsi="Helvetica Neue" w:cs="Helvetica Neue"/>
          <w:sz w:val="24"/>
          <w:szCs w:val="24"/>
        </w:rPr>
        <w:t xml:space="preserve">                                                     Date:</w:t>
      </w:r>
      <w:r w:rsidR="00E737F0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sdt>
        <w:sdtPr>
          <w:rPr>
            <w:rFonts w:ascii="Helvetica Neue" w:eastAsia="Helvetica Neue" w:hAnsi="Helvetica Neue" w:cs="Helvetica Neue"/>
            <w:sz w:val="24"/>
            <w:szCs w:val="24"/>
          </w:rPr>
          <w:id w:val="530003411"/>
          <w:placeholder>
            <w:docPart w:val="DefaultPlaceholder_-1854013440"/>
          </w:placeholder>
          <w:showingPlcHdr/>
        </w:sdtPr>
        <w:sdtContent>
          <w:r w:rsidR="00E737F0" w:rsidRPr="00642D66">
            <w:rPr>
              <w:rStyle w:val="PlaceholderText"/>
            </w:rPr>
            <w:t>Click or tap here to enter text.</w:t>
          </w:r>
        </w:sdtContent>
      </w:sdt>
    </w:p>
    <w:p w14:paraId="5F01CB39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62DE26EB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I understand that my signature means only that I have read this evaluation and I may attach any comments I wish.</w:t>
      </w:r>
    </w:p>
    <w:p w14:paraId="7F87DDB5" w14:textId="77777777" w:rsidR="00405F4F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 </w:t>
      </w:r>
    </w:p>
    <w:p w14:paraId="1B7BF2B9" w14:textId="77777777" w:rsidR="00E737F0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 xml:space="preserve">Signature of Faculty Member: </w:t>
      </w:r>
      <w:sdt>
        <w:sdtPr>
          <w:rPr>
            <w:rFonts w:ascii="Helvetica Neue" w:eastAsia="Helvetica Neue" w:hAnsi="Helvetica Neue" w:cs="Helvetica Neue"/>
            <w:sz w:val="24"/>
            <w:szCs w:val="24"/>
          </w:rPr>
          <w:id w:val="937255031"/>
          <w:placeholder>
            <w:docPart w:val="DefaultPlaceholder_-1854013440"/>
          </w:placeholder>
          <w:showingPlcHdr/>
        </w:sdtPr>
        <w:sdtContent>
          <w:r w:rsidR="00E737F0" w:rsidRPr="00642D66">
            <w:rPr>
              <w:rStyle w:val="PlaceholderText"/>
            </w:rPr>
            <w:t>Click or tap here to enter text.</w:t>
          </w:r>
        </w:sdtContent>
      </w:sdt>
      <w:r>
        <w:rPr>
          <w:rFonts w:ascii="Helvetica Neue" w:eastAsia="Helvetica Neue" w:hAnsi="Helvetica Neue" w:cs="Helvetica Neue"/>
          <w:sz w:val="24"/>
          <w:szCs w:val="24"/>
        </w:rPr>
        <w:tab/>
        <w:t xml:space="preserve">    </w:t>
      </w:r>
      <w:r>
        <w:rPr>
          <w:rFonts w:ascii="Helvetica Neue" w:eastAsia="Helvetica Neue" w:hAnsi="Helvetica Neue" w:cs="Helvetica Neue"/>
          <w:sz w:val="24"/>
          <w:szCs w:val="24"/>
        </w:rPr>
        <w:tab/>
      </w:r>
      <w:r>
        <w:rPr>
          <w:rFonts w:ascii="Helvetica Neue" w:eastAsia="Helvetica Neue" w:hAnsi="Helvetica Neue" w:cs="Helvetica Neue"/>
          <w:sz w:val="24"/>
          <w:szCs w:val="24"/>
        </w:rPr>
        <w:tab/>
      </w:r>
      <w:r>
        <w:rPr>
          <w:rFonts w:ascii="Helvetica Neue" w:eastAsia="Helvetica Neue" w:hAnsi="Helvetica Neue" w:cs="Helvetica Neue"/>
          <w:sz w:val="24"/>
          <w:szCs w:val="24"/>
        </w:rPr>
        <w:tab/>
        <w:t xml:space="preserve"> </w:t>
      </w:r>
    </w:p>
    <w:p w14:paraId="1A516EE1" w14:textId="087D1E5D" w:rsidR="00405F4F" w:rsidRPr="00E737F0" w:rsidRDefault="0031638A">
      <w:pPr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eastAsia="Helvetica Neue" w:hAnsi="Helvetica Neue" w:cs="Helvetica Neue"/>
          <w:sz w:val="24"/>
          <w:szCs w:val="24"/>
        </w:rPr>
        <w:t>Date:</w:t>
      </w:r>
      <w:r w:rsidR="00E737F0">
        <w:rPr>
          <w:rFonts w:ascii="Helvetica Neue" w:eastAsia="Helvetica Neue" w:hAnsi="Helvetica Neue" w:cs="Helvetica Neue"/>
          <w:sz w:val="24"/>
          <w:szCs w:val="24"/>
        </w:rPr>
        <w:t xml:space="preserve"> </w:t>
      </w:r>
      <w:sdt>
        <w:sdtPr>
          <w:rPr>
            <w:rFonts w:ascii="Helvetica Neue" w:eastAsia="Helvetica Neue" w:hAnsi="Helvetica Neue" w:cs="Helvetica Neue"/>
            <w:sz w:val="24"/>
            <w:szCs w:val="24"/>
          </w:rPr>
          <w:id w:val="559062036"/>
          <w:placeholder>
            <w:docPart w:val="DefaultPlaceholder_-1854013440"/>
          </w:placeholder>
          <w:showingPlcHdr/>
        </w:sdtPr>
        <w:sdtContent>
          <w:r w:rsidR="00E737F0" w:rsidRPr="00642D66">
            <w:rPr>
              <w:rStyle w:val="PlaceholderText"/>
            </w:rPr>
            <w:t>Click or tap here to enter text.</w:t>
          </w:r>
        </w:sdtContent>
      </w:sdt>
    </w:p>
    <w:sectPr w:rsidR="00405F4F" w:rsidRPr="00E737F0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D1186" w14:textId="77777777" w:rsidR="00001DF0" w:rsidRDefault="00001DF0">
      <w:pPr>
        <w:spacing w:line="240" w:lineRule="auto"/>
      </w:pPr>
      <w:r>
        <w:separator/>
      </w:r>
    </w:p>
  </w:endnote>
  <w:endnote w:type="continuationSeparator" w:id="0">
    <w:p w14:paraId="71879429" w14:textId="77777777" w:rsidR="00001DF0" w:rsidRDefault="00001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AE08" w14:textId="77777777" w:rsidR="00405F4F" w:rsidRDefault="0031638A">
    <w:pPr>
      <w:jc w:val="right"/>
    </w:pPr>
    <w:r>
      <w:rPr>
        <w:rFonts w:ascii="Helvetica Neue" w:eastAsia="Helvetica Neue" w:hAnsi="Helvetica Neue" w:cs="Helvetica Neue"/>
        <w:sz w:val="24"/>
        <w:szCs w:val="24"/>
      </w:rPr>
      <w:fldChar w:fldCharType="begin"/>
    </w:r>
    <w:r>
      <w:rPr>
        <w:rFonts w:ascii="Helvetica Neue" w:eastAsia="Helvetica Neue" w:hAnsi="Helvetica Neue" w:cs="Helvetica Neue"/>
        <w:sz w:val="24"/>
        <w:szCs w:val="24"/>
      </w:rPr>
      <w:instrText>PAGE</w:instrText>
    </w:r>
    <w:r>
      <w:rPr>
        <w:rFonts w:ascii="Helvetica Neue" w:eastAsia="Helvetica Neue" w:hAnsi="Helvetica Neue" w:cs="Helvetica Neue"/>
        <w:sz w:val="24"/>
        <w:szCs w:val="24"/>
      </w:rPr>
      <w:fldChar w:fldCharType="separate"/>
    </w:r>
    <w:r w:rsidR="00E737F0">
      <w:rPr>
        <w:rFonts w:ascii="Helvetica Neue" w:eastAsia="Helvetica Neue" w:hAnsi="Helvetica Neue" w:cs="Helvetica Neue"/>
        <w:noProof/>
        <w:sz w:val="24"/>
        <w:szCs w:val="24"/>
      </w:rPr>
      <w:t>1</w:t>
    </w:r>
    <w:r>
      <w:rPr>
        <w:rFonts w:ascii="Helvetica Neue" w:eastAsia="Helvetica Neue" w:hAnsi="Helvetica Neue" w:cs="Helvetica Neue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37A90" w14:textId="77777777" w:rsidR="00001DF0" w:rsidRDefault="00001DF0">
      <w:pPr>
        <w:spacing w:line="240" w:lineRule="auto"/>
      </w:pPr>
      <w:r>
        <w:separator/>
      </w:r>
    </w:p>
  </w:footnote>
  <w:footnote w:type="continuationSeparator" w:id="0">
    <w:p w14:paraId="238D2BA7" w14:textId="77777777" w:rsidR="00001DF0" w:rsidRDefault="00001D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DF5CE" w14:textId="77777777" w:rsidR="00405F4F" w:rsidRDefault="0031638A">
    <w:r>
      <w:rPr>
        <w:rFonts w:ascii="Helvetica Neue" w:eastAsia="Helvetica Neue" w:hAnsi="Helvetica Neue" w:cs="Helvetica Neue"/>
        <w:noProof/>
        <w:sz w:val="24"/>
        <w:szCs w:val="24"/>
      </w:rPr>
      <w:drawing>
        <wp:inline distT="114300" distB="114300" distL="114300" distR="114300" wp14:anchorId="26CF094B" wp14:editId="6FA45258">
          <wp:extent cx="5943600" cy="1219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HXlBhXOpOTg+HPDk9V0/vtpWSz7fvMc1ggDmQxtJjX5lOrm/98x6Fg52UfMbia/b/NJit7a98mq+QB2OlMz3A==" w:salt="38BAPeE9MOidJarVoxmpf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F4F"/>
    <w:rsid w:val="00001DF0"/>
    <w:rsid w:val="0031638A"/>
    <w:rsid w:val="00405F4F"/>
    <w:rsid w:val="004B5325"/>
    <w:rsid w:val="0087184B"/>
    <w:rsid w:val="009B2234"/>
    <w:rsid w:val="00AF23F6"/>
    <w:rsid w:val="00CA1FB9"/>
    <w:rsid w:val="00CF56EA"/>
    <w:rsid w:val="00D6261A"/>
    <w:rsid w:val="00D75286"/>
    <w:rsid w:val="00D81E38"/>
    <w:rsid w:val="00E37BFB"/>
    <w:rsid w:val="00E737F0"/>
    <w:rsid w:val="00EC5699"/>
    <w:rsid w:val="00F10B61"/>
    <w:rsid w:val="00F3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5525C"/>
  <w15:docId w15:val="{BCEC31F7-20C6-4BFD-83D3-98DAFE3E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737F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0736A-EF93-4AB2-B271-0F6B38FC44B0}"/>
      </w:docPartPr>
      <w:docPartBody>
        <w:p w:rsidR="003C38BB" w:rsidRDefault="003F1058">
          <w:r w:rsidRPr="00642D6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058"/>
    <w:rsid w:val="000C39CF"/>
    <w:rsid w:val="00266CD7"/>
    <w:rsid w:val="003C38BB"/>
    <w:rsid w:val="003F1058"/>
    <w:rsid w:val="004B6DA9"/>
    <w:rsid w:val="0050280E"/>
    <w:rsid w:val="008D3157"/>
    <w:rsid w:val="00CF56EA"/>
    <w:rsid w:val="00F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105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36EF4-9FAC-457F-9A12-EF166E99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361</Words>
  <Characters>1788</Characters>
  <Application>Microsoft Office Word</Application>
  <DocSecurity>0</DocSecurity>
  <Lines>198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E. Gass</dc:creator>
  <cp:lastModifiedBy>Marianne E. Gass (Staff)</cp:lastModifiedBy>
  <cp:revision>3</cp:revision>
  <dcterms:created xsi:type="dcterms:W3CDTF">2025-01-13T17:28:00Z</dcterms:created>
  <dcterms:modified xsi:type="dcterms:W3CDTF">2025-11-18T14:28:00Z</dcterms:modified>
</cp:coreProperties>
</file>